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5E7F" w14:textId="2DBD586D" w:rsidR="000715B3" w:rsidRPr="000715B3" w:rsidRDefault="000715B3" w:rsidP="00303800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NSBKA Committee Members – Outline Roles</w:t>
      </w:r>
      <w:r w:rsidR="00B4479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2021</w:t>
      </w:r>
    </w:p>
    <w:p w14:paraId="4A26E9B0" w14:textId="59E70BEE" w:rsidR="004B3BE2" w:rsidRPr="000715B3" w:rsidRDefault="004B3BE2" w:rsidP="006E11B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715B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Executive Committee</w:t>
      </w:r>
    </w:p>
    <w:p w14:paraId="51DFF2DB" w14:textId="77777777" w:rsidR="004B3BE2" w:rsidRPr="00B923D4" w:rsidRDefault="004B3BE2" w:rsidP="006E11B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3763956E" w14:textId="20E3057A" w:rsidR="000715B3" w:rsidRPr="00303800" w:rsidRDefault="004B3BE2" w:rsidP="00B57FBB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Chairman (Exec)</w:t>
      </w:r>
    </w:p>
    <w:p w14:paraId="3B8103D4" w14:textId="77777777" w:rsidR="004B3BE2" w:rsidRPr="00B923D4" w:rsidRDefault="004B3BE2" w:rsidP="00B57FBB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Providing leadership for the committee in their role of setting the strategy and policy of the association </w:t>
      </w:r>
    </w:p>
    <w:p w14:paraId="5F7CB70D" w14:textId="77777777" w:rsidR="004B3BE2" w:rsidRPr="00B923D4" w:rsidRDefault="004B3BE2" w:rsidP="00B57FBB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Chairing and facilitating meetings</w:t>
      </w:r>
    </w:p>
    <w:p w14:paraId="4E876229" w14:textId="77777777" w:rsidR="004B3BE2" w:rsidRPr="00B923D4" w:rsidRDefault="004B3BE2" w:rsidP="00B57FBB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Representing the association at appropriate events, </w:t>
      </w:r>
      <w:proofErr w:type="gramStart"/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meetings</w:t>
      </w:r>
      <w:proofErr w:type="gramEnd"/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functions</w:t>
      </w:r>
    </w:p>
    <w:p w14:paraId="7E081FD5" w14:textId="0B27CF73" w:rsidR="000715B3" w:rsidRPr="00303800" w:rsidRDefault="004B3BE2" w:rsidP="00B57FBB">
      <w:pPr>
        <w:pStyle w:val="ListParagraph"/>
        <w:numPr>
          <w:ilvl w:val="0"/>
          <w:numId w:val="13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Acting as a spokesperson for the association where appropriate</w:t>
      </w:r>
    </w:p>
    <w:p w14:paraId="79D6A858" w14:textId="34223F4C" w:rsidR="000715B3" w:rsidRPr="00303800" w:rsidRDefault="004B3BE2" w:rsidP="00B57FBB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General Secretary (Exec)</w:t>
      </w:r>
    </w:p>
    <w:p w14:paraId="4B0AE608" w14:textId="76BBEF67" w:rsidR="004B3BE2" w:rsidRPr="00B923D4" w:rsidRDefault="000715B3" w:rsidP="00B57FBB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Preparation of a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genda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for committee meetings and AGM</w:t>
      </w:r>
    </w:p>
    <w:p w14:paraId="23A6781C" w14:textId="381C768A" w:rsidR="000715B3" w:rsidRPr="00B44798" w:rsidRDefault="004B3BE2" w:rsidP="00B44798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Writing minutes for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committee meetings and AGM</w:t>
      </w:r>
    </w:p>
    <w:p w14:paraId="4156BE4C" w14:textId="56FF5D5D" w:rsidR="000715B3" w:rsidRPr="000715B3" w:rsidRDefault="004B3BE2" w:rsidP="00B57FBB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Acting as the first point of call for communicating with BBKA</w:t>
      </w:r>
    </w:p>
    <w:p w14:paraId="43571C46" w14:textId="3F8D3C43" w:rsidR="000715B3" w:rsidRPr="00B923D4" w:rsidRDefault="000715B3" w:rsidP="00B57FBB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Acting as a first point of contact and communication for general enquir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ies</w:t>
      </w:r>
    </w:p>
    <w:p w14:paraId="7E4D3E68" w14:textId="1AC5DFAA" w:rsidR="004B3BE2" w:rsidRPr="000715B3" w:rsidRDefault="004B3BE2" w:rsidP="00B57FBB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715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Distributing the association newsletter electronically </w:t>
      </w:r>
      <w:r w:rsidR="003038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eR2 and </w:t>
      </w:r>
      <w:r w:rsidRPr="000715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printing off and posting association newsletter for </w:t>
      </w:r>
      <w:r w:rsidR="003038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few </w:t>
      </w:r>
      <w:r w:rsidRPr="000715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non-email members. </w:t>
      </w:r>
    </w:p>
    <w:p w14:paraId="2340CBCC" w14:textId="4E0340B9" w:rsidR="004E6EB8" w:rsidRPr="000715B3" w:rsidRDefault="004B3BE2" w:rsidP="00B57FBB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Letter writing for and on behalf of NSBKA</w:t>
      </w:r>
    </w:p>
    <w:p w14:paraId="22DE418A" w14:textId="7D950FF7" w:rsidR="004E6EB8" w:rsidRPr="00B923D4" w:rsidRDefault="000715B3" w:rsidP="00B57FBB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Co-ordinating</w:t>
      </w:r>
      <w:r w:rsidR="004E6EB8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4E6EB8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ulk feed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4E6EB8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rder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time for June ‘gap’.</w:t>
      </w:r>
    </w:p>
    <w:p w14:paraId="35E75DBC" w14:textId="420EEF5F" w:rsidR="00303800" w:rsidRPr="00303800" w:rsidRDefault="007A3F96" w:rsidP="00303800">
      <w:pPr>
        <w:pStyle w:val="ListParagraph"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eR</w:t>
      </w:r>
      <w:r w:rsidR="004E6EB8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viewer</w:t>
      </w:r>
    </w:p>
    <w:p w14:paraId="19AA595C" w14:textId="5D33E62B" w:rsidR="004B3BE2" w:rsidRPr="008221BD" w:rsidRDefault="004B3BE2" w:rsidP="00B57FBB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  <w:t>Association Treasurer (Exec)</w:t>
      </w:r>
    </w:p>
    <w:p w14:paraId="1ED08251" w14:textId="6C3DD037" w:rsidR="00B44798" w:rsidRDefault="00B44798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eR2 Manager</w:t>
      </w:r>
    </w:p>
    <w:p w14:paraId="3732E502" w14:textId="37FDCDE4" w:rsidR="004B3BE2" w:rsidRPr="00B923D4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Keep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Association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accounts - checking that they balance with the monthly statements</w:t>
      </w:r>
    </w:p>
    <w:p w14:paraId="36884C41" w14:textId="207B835F" w:rsidR="004B3BE2" w:rsidRPr="00B923D4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Collect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/ pa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ying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the subscriptions</w:t>
      </w:r>
    </w:p>
    <w:p w14:paraId="25E21AE1" w14:textId="68B9B912" w:rsidR="004B3BE2" w:rsidRPr="00B923D4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Pay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out BBKA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BDI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proofErr w:type="spellStart"/>
      <w:r w:rsidR="00B44798">
        <w:rPr>
          <w:rFonts w:asciiTheme="minorHAnsi" w:hAnsiTheme="minorHAnsi" w:cstheme="minorHAnsi"/>
          <w:color w:val="000000" w:themeColor="text1"/>
          <w:sz w:val="24"/>
          <w:szCs w:val="24"/>
        </w:rPr>
        <w:t>Beecraft</w:t>
      </w:r>
      <w:proofErr w:type="spellEnd"/>
      <w:r w:rsidR="00B4479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subs/fees.</w:t>
      </w:r>
    </w:p>
    <w:p w14:paraId="6E2DE53B" w14:textId="047281F0" w:rsidR="004B3BE2" w:rsidRPr="00B923D4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Pay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any other monies received</w:t>
      </w:r>
    </w:p>
    <w:p w14:paraId="71BFEAD0" w14:textId="76979CA9" w:rsidR="004B3BE2" w:rsidRPr="00B923D4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Pay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out any expenses incurred once checked and approved</w:t>
      </w:r>
    </w:p>
    <w:p w14:paraId="6AA01A6E" w14:textId="76C78C45" w:rsidR="004B3BE2" w:rsidRPr="00B923D4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Report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the Committee</w:t>
      </w:r>
    </w:p>
    <w:p w14:paraId="1B22EB52" w14:textId="498241C5" w:rsidR="004B3BE2" w:rsidRPr="00B923D4" w:rsidRDefault="000715B3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Producing 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Annual Report to the AGM</w:t>
      </w:r>
    </w:p>
    <w:p w14:paraId="25AA57D9" w14:textId="614DA530" w:rsidR="004B3BE2" w:rsidRDefault="004B3BE2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Issu</w:t>
      </w:r>
      <w:r w:rsidR="000715B3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BDI certificates</w:t>
      </w:r>
    </w:p>
    <w:p w14:paraId="50D58102" w14:textId="77777777" w:rsidR="00B44798" w:rsidRDefault="00B44798" w:rsidP="00B57FBB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Updating NSBKA committee details on eR2.</w:t>
      </w:r>
    </w:p>
    <w:p w14:paraId="1311DBB4" w14:textId="77777777" w:rsidR="00303800" w:rsidRDefault="00303800" w:rsidP="00B44798">
      <w:pPr>
        <w:spacing w:after="12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</w:pPr>
    </w:p>
    <w:p w14:paraId="742BD703" w14:textId="0803C10E" w:rsidR="004B3BE2" w:rsidRPr="00B923D4" w:rsidRDefault="004B3BE2" w:rsidP="00B44798">
      <w:pPr>
        <w:spacing w:after="12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44798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  <w:t>Committee Members</w:t>
      </w:r>
    </w:p>
    <w:p w14:paraId="4F97EB10" w14:textId="5201D75E" w:rsidR="007A3F96" w:rsidRPr="00303800" w:rsidRDefault="007A3F96" w:rsidP="00AD658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Events Co-ordinator</w:t>
      </w:r>
    </w:p>
    <w:p w14:paraId="1221AACB" w14:textId="055DECD2" w:rsidR="007A3F96" w:rsidRDefault="007A3F96" w:rsidP="00AD65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Compil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annual calendar of meetings and apiary visits.</w:t>
      </w:r>
    </w:p>
    <w:p w14:paraId="7F52ED9B" w14:textId="5EF52139" w:rsidR="003D2E10" w:rsidRDefault="003D2E10" w:rsidP="003D2E1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Liaises with the Education Secretary over education and training aspects.</w:t>
      </w:r>
    </w:p>
    <w:p w14:paraId="44A0221F" w14:textId="77777777" w:rsidR="007A3F96" w:rsidRPr="00B923D4" w:rsidRDefault="007A3F96" w:rsidP="00AD65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Compiling risk assessments for events and apiary meetings.</w:t>
      </w:r>
    </w:p>
    <w:p w14:paraId="55DE1A34" w14:textId="37443DA4" w:rsidR="007A3F96" w:rsidRPr="007A3F96" w:rsidRDefault="007A3F96" w:rsidP="00AD65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Booking venues</w:t>
      </w:r>
      <w:r w:rsidR="00AD65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ensuring access arrangements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186ABE3" w14:textId="77777777" w:rsidR="007A3F96" w:rsidRDefault="007A3F96" w:rsidP="00AD65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Contacting and confirming speakers. Following up with thank you letter.</w:t>
      </w:r>
    </w:p>
    <w:p w14:paraId="399BEB94" w14:textId="1BBA6CB3" w:rsidR="007A3F96" w:rsidRDefault="007A3F96" w:rsidP="00AD65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Ensur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attendance lists are completed at NSBKA events. </w:t>
      </w:r>
    </w:p>
    <w:p w14:paraId="22B78DB6" w14:textId="21E64165" w:rsidR="007A3F96" w:rsidRPr="00B923D4" w:rsidRDefault="007A3F96" w:rsidP="00AD658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Organis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book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Association Christmas Dinner.</w:t>
      </w:r>
    </w:p>
    <w:p w14:paraId="43FC81CD" w14:textId="77777777" w:rsidR="00FB3E96" w:rsidRDefault="007A3F96" w:rsidP="00FB3E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Organis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ing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and monitor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refreshment rota </w:t>
      </w:r>
      <w:r w:rsidR="00FB3E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meeting</w:t>
      </w:r>
      <w:r w:rsidR="00FB3E96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apiary sessions</w:t>
      </w:r>
      <w:r w:rsidR="00FB3E96">
        <w:rPr>
          <w:rFonts w:asciiTheme="minorHAnsi" w:hAnsiTheme="minorHAnsi" w:cstheme="minorHAnsi"/>
          <w:color w:val="000000" w:themeColor="text1"/>
          <w:sz w:val="24"/>
          <w:szCs w:val="24"/>
        </w:rPr>
        <w:t>, as required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6C44FD0" w14:textId="2D698412" w:rsidR="007A3F96" w:rsidRDefault="007A3F96" w:rsidP="00FB3E9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Deliver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(or ensur</w:t>
      </w:r>
      <w:r w:rsidR="00FB3E96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delivery of) tea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coffee etc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for each meeting</w:t>
      </w:r>
      <w:r w:rsidR="00FB3E9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AE77C65" w14:textId="74F1A574" w:rsidR="00FB3E96" w:rsidRPr="00B923D4" w:rsidRDefault="00FB3E96" w:rsidP="00FB3E96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Rota: normally three people for each meeting to ensure provision of cakes and washing up does not fall solely on one person. </w:t>
      </w:r>
    </w:p>
    <w:p w14:paraId="50E4921D" w14:textId="4AD88CDF" w:rsidR="004B3BE2" w:rsidRPr="00B923D4" w:rsidRDefault="004B3BE2" w:rsidP="00AD658A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</w:p>
    <w:p w14:paraId="0BBC21D4" w14:textId="2BB01268" w:rsidR="007A3F96" w:rsidRPr="00303800" w:rsidRDefault="007A3F96" w:rsidP="00AD658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  <w:lastRenderedPageBreak/>
        <w:t xml:space="preserve">Education/Exam Secretary  </w:t>
      </w:r>
    </w:p>
    <w:p w14:paraId="68BAEE84" w14:textId="7D087C11" w:rsidR="003B3A5C" w:rsidRDefault="003B3A5C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Organis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and promot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training and events as agreed with Committee. </w:t>
      </w:r>
    </w:p>
    <w:p w14:paraId="498C9BC0" w14:textId="1475CA9A" w:rsidR="003D2E10" w:rsidRPr="00B923D4" w:rsidRDefault="003D2E10" w:rsidP="003D2E10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Liaises with the Events Secretary over programme aspects.</w:t>
      </w:r>
    </w:p>
    <w:p w14:paraId="2B1D980B" w14:textId="42D7590E" w:rsidR="004D7D9A" w:rsidRPr="004D7D9A" w:rsidRDefault="004D7D9A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Encourag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members to study for and take BBKA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modules and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assessments appropriate to their experience and ability </w:t>
      </w:r>
    </w:p>
    <w:p w14:paraId="7B907866" w14:textId="12DB84AD" w:rsidR="004D7D9A" w:rsidRDefault="007A3F96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Actively promot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BBKA </w:t>
      </w:r>
      <w:r w:rsidR="004D7D9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practical </w:t>
      </w:r>
      <w:r w:rsidRP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assessment</w:t>
      </w:r>
      <w:r w:rsidR="004D7D9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s,</w:t>
      </w:r>
      <w:r w:rsidRP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arrang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training</w:t>
      </w:r>
      <w:r w:rsidR="004D7D9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and assessments.</w:t>
      </w:r>
    </w:p>
    <w:p w14:paraId="7067D8F0" w14:textId="04D2C35A" w:rsidR="004D7D9A" w:rsidRPr="00B923D4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Agree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dates and arrang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 qualified Assessor </w:t>
      </w:r>
      <w:r w:rsidR="00F966F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when appropriate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and a</w:t>
      </w:r>
      <w:r w:rsidR="00F966F1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suitable</w:t>
      </w:r>
      <w:r w:rsidR="0007666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apiary</w:t>
      </w:r>
      <w:r w:rsidR="00076662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when required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. </w:t>
      </w:r>
    </w:p>
    <w:p w14:paraId="5AFA6101" w14:textId="6357F40D" w:rsidR="004D7D9A" w:rsidRPr="00B923D4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Provid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suitable facilities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and refreshments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for visiting Assessors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,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(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unless the assessment is at the candidate’s home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)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. </w:t>
      </w:r>
    </w:p>
    <w:p w14:paraId="088DC53B" w14:textId="5F17EBB4" w:rsidR="007A3F96" w:rsidRPr="004D7D9A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Ensur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 'third' person 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is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on hand during assessment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s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 with functional mobile phone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.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  </w:t>
      </w:r>
    </w:p>
    <w:p w14:paraId="0355A2A4" w14:textId="75799698" w:rsidR="007A3F96" w:rsidRPr="00B923D4" w:rsidRDefault="007A3F96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Provid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ing current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syllab</w:t>
      </w:r>
      <w:r w:rsidR="004D7D9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, supporting candidates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as required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, and promoting and encouraging ‘</w:t>
      </w:r>
      <w:proofErr w:type="spellStart"/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self help</w:t>
      </w:r>
      <w:proofErr w:type="spellEnd"/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’ study groups</w:t>
      </w:r>
      <w:r w:rsidR="004D7D9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for BBKA Modules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.</w:t>
      </w:r>
    </w:p>
    <w:p w14:paraId="35F11CA3" w14:textId="34F517AB" w:rsidR="007A3F96" w:rsidRDefault="004D7D9A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Providing candidates for BBKA examinations with the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eR2 link to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application form</w:t>
      </w:r>
      <w:r w:rsidR="003B3A5C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.</w:t>
      </w:r>
    </w:p>
    <w:p w14:paraId="5A6049F3" w14:textId="77777777" w:rsidR="004D7D9A" w:rsidRDefault="004D7D9A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Organising module examinations:</w:t>
      </w:r>
    </w:p>
    <w:p w14:paraId="61C8A73C" w14:textId="2C85A4D9" w:rsidR="004D7D9A" w:rsidRPr="00B923D4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Arrang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the place/venue for the written examinations. </w:t>
      </w:r>
    </w:p>
    <w:p w14:paraId="69C49058" w14:textId="5B759FE3" w:rsidR="004D7D9A" w:rsidRPr="00B923D4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Recommend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the Invigilator and notify the BBKA </w:t>
      </w:r>
    </w:p>
    <w:p w14:paraId="34E28139" w14:textId="67E739EC" w:rsidR="004D7D9A" w:rsidRPr="00B923D4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Notify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the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c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andidates of the time and venue for the written examinations </w:t>
      </w:r>
    </w:p>
    <w:p w14:paraId="22AFFFDB" w14:textId="39E7922E" w:rsidR="004D7D9A" w:rsidRPr="004D7D9A" w:rsidRDefault="004D7D9A" w:rsidP="00AD658A">
      <w:pPr>
        <w:numPr>
          <w:ilvl w:val="1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Issu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rules for the written examinations prior to the Examination.</w:t>
      </w:r>
    </w:p>
    <w:p w14:paraId="7DE46976" w14:textId="3F3219F2" w:rsidR="007A3F96" w:rsidRPr="00B923D4" w:rsidRDefault="007A3F96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Receiv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all Certificates and arrang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for their early presentation at a major Association Meeting, coordinating appropriate publicity - including appropriate congratulations to any successful candidates in </w:t>
      </w:r>
      <w:proofErr w:type="gramStart"/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Beelines;</w:t>
      </w:r>
      <w:proofErr w:type="gramEnd"/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 </w:t>
      </w:r>
    </w:p>
    <w:p w14:paraId="51614703" w14:textId="5E207249" w:rsidR="007A3F96" w:rsidRDefault="008221BD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Ensuring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details of </w:t>
      </w:r>
      <w:r w:rsidR="007A3F96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all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NSBKA </w:t>
      </w:r>
      <w:r w:rsidR="007A3F96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exam results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are correct</w:t>
      </w:r>
      <w:r w:rsidR="00B57FBB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on the eR2 Exam Portal</w:t>
      </w:r>
    </w:p>
    <w:p w14:paraId="5FCD80EA" w14:textId="5CAEB021" w:rsidR="008221BD" w:rsidRPr="00B923D4" w:rsidRDefault="008221BD" w:rsidP="00AD658A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eR2 Viewer</w:t>
      </w:r>
    </w:p>
    <w:p w14:paraId="70A12B57" w14:textId="1CBEF0C8" w:rsidR="00845DCF" w:rsidRPr="00B923D4" w:rsidRDefault="007A3F96" w:rsidP="00AD65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 </w:t>
      </w:r>
    </w:p>
    <w:p w14:paraId="50083A89" w14:textId="6427E9B1" w:rsidR="008221BD" w:rsidRPr="00303800" w:rsidRDefault="008221BD" w:rsidP="00AD658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GB"/>
        </w:rPr>
      </w:pPr>
      <w:r w:rsidRPr="008221BD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GB"/>
        </w:rPr>
        <w:t>Membership Secretary</w:t>
      </w:r>
    </w:p>
    <w:p w14:paraId="41B7CD53" w14:textId="0D9FC732" w:rsidR="00F07E34" w:rsidRPr="00B923D4" w:rsidRDefault="00F07E34" w:rsidP="00F07E34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eR2 </w:t>
      </w:r>
      <w:r w:rsidR="00B44798">
        <w:rPr>
          <w:rFonts w:asciiTheme="minorHAnsi" w:hAnsiTheme="minorHAnsi" w:cstheme="minorHAnsi"/>
          <w:color w:val="000000" w:themeColor="text1"/>
          <w:sz w:val="24"/>
          <w:szCs w:val="24"/>
        </w:rPr>
        <w:t>Approver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F8630F" w14:textId="5D6653D8" w:rsidR="008221BD" w:rsidRPr="00F07E34" w:rsidRDefault="008221BD" w:rsidP="00F07E34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7E34">
        <w:rPr>
          <w:rFonts w:asciiTheme="minorHAnsi" w:hAnsiTheme="minorHAnsi" w:cstheme="minorHAnsi"/>
          <w:color w:val="000000" w:themeColor="text1"/>
          <w:sz w:val="24"/>
          <w:szCs w:val="24"/>
        </w:rPr>
        <w:t>Preparing and sending out membership renewal notices in October and subsequent reminders.</w:t>
      </w:r>
    </w:p>
    <w:p w14:paraId="57FD1708" w14:textId="667AC0E4" w:rsidR="008221BD" w:rsidRPr="00B923D4" w:rsidRDefault="008221BD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Coordinat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 Treasure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when payments </w:t>
      </w:r>
      <w:r w:rsidR="00F07E34">
        <w:rPr>
          <w:rFonts w:asciiTheme="minorHAnsi" w:hAnsiTheme="minorHAnsi" w:cstheme="minorHAnsi"/>
          <w:color w:val="000000" w:themeColor="text1"/>
          <w:sz w:val="24"/>
          <w:szCs w:val="24"/>
        </w:rPr>
        <w:t>and new members come through.</w:t>
      </w:r>
    </w:p>
    <w:p w14:paraId="1E843323" w14:textId="5C9AF8CB" w:rsidR="008221BD" w:rsidRPr="00B923D4" w:rsidRDefault="00F07E34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During the year a</w:t>
      </w:r>
      <w:r w:rsidR="008221BD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ct</w:t>
      </w:r>
      <w:r w:rsidR="008221BD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8221BD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first point of contact for membership enquiries, sending out joining packs, answering questions about the </w:t>
      </w:r>
      <w:proofErr w:type="gramStart"/>
      <w:r w:rsidR="008221BD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8221BD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ssociation</w:t>
      </w:r>
      <w:proofErr w:type="gramEnd"/>
      <w:r w:rsidR="008221BD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inviting potential members to a couple of meetings. </w:t>
      </w:r>
    </w:p>
    <w:p w14:paraId="50AA8F4B" w14:textId="77777777" w:rsidR="008221BD" w:rsidRPr="00B923D4" w:rsidRDefault="008221BD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Meeting and welcoming potential new members at meetings.</w:t>
      </w:r>
    </w:p>
    <w:p w14:paraId="3A481852" w14:textId="76B10BD5" w:rsidR="008221BD" w:rsidRDefault="008221BD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Registering new members on eR2 for both NSBKA and BBKA and keeping committee members updated on membership.</w:t>
      </w:r>
    </w:p>
    <w:p w14:paraId="011FF4B3" w14:textId="6FBE0198" w:rsidR="00F07E34" w:rsidRPr="00F07E34" w:rsidRDefault="00F07E34" w:rsidP="00F07E34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Informing Bee Craft magazine of new subscribers throughout the year</w:t>
      </w:r>
      <w:r w:rsidRPr="008221B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AD9E717" w14:textId="5AA35971" w:rsidR="008221BD" w:rsidRDefault="008221BD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Passing contact details to relevant committee members when requested.</w:t>
      </w:r>
    </w:p>
    <w:p w14:paraId="47AB2DB3" w14:textId="42F9868D" w:rsidR="00F07E34" w:rsidRPr="00F07E34" w:rsidRDefault="00F07E34" w:rsidP="00F07E34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Compile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swarm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register and upload details to eR2.</w:t>
      </w:r>
    </w:p>
    <w:p w14:paraId="7A561CA3" w14:textId="68676CA9" w:rsidR="008221BD" w:rsidRPr="00B923D4" w:rsidRDefault="00F07E34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Maintaining </w:t>
      </w:r>
      <w:r w:rsidR="008221BD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NSBKA Facebook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group with current members who ask to join and removing those who are no longer members. </w:t>
      </w:r>
      <w:r w:rsidR="008221BD"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495857C" w14:textId="775B7D21" w:rsidR="008221BD" w:rsidRDefault="008221BD" w:rsidP="00AD658A">
      <w:pPr>
        <w:pStyle w:val="ListParagraph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</w:rPr>
        <w:t>Directing Australian Beekeepers to North Shore BKA (Sydney) for both Facebook and membership!</w:t>
      </w:r>
    </w:p>
    <w:p w14:paraId="11B402C2" w14:textId="77777777" w:rsidR="008221BD" w:rsidRDefault="008221BD" w:rsidP="00AD658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eastAsia="en-GB"/>
        </w:rPr>
      </w:pPr>
    </w:p>
    <w:p w14:paraId="5F75C4A7" w14:textId="77777777" w:rsidR="00303800" w:rsidRPr="008221BD" w:rsidRDefault="00303800" w:rsidP="00303800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  <w:t>Librarian</w:t>
      </w:r>
    </w:p>
    <w:p w14:paraId="440636AD" w14:textId="77777777" w:rsidR="00303800" w:rsidRPr="00B923D4" w:rsidRDefault="00303800" w:rsidP="003038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Looking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after the stock of books held by the NSBKA:</w:t>
      </w:r>
    </w:p>
    <w:p w14:paraId="3D6C55ED" w14:textId="77777777" w:rsidR="00303800" w:rsidRPr="00B923D4" w:rsidRDefault="00303800" w:rsidP="0030380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Keeping the books clean and dry and in a safe place</w:t>
      </w:r>
    </w:p>
    <w:p w14:paraId="00293F17" w14:textId="77777777" w:rsidR="00303800" w:rsidRPr="00B923D4" w:rsidRDefault="00303800" w:rsidP="0030380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Maintaining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records of loans and returns to any member of the association</w:t>
      </w:r>
    </w:p>
    <w:p w14:paraId="49660E9A" w14:textId="77777777" w:rsidR="00303800" w:rsidRPr="00B923D4" w:rsidRDefault="00303800" w:rsidP="0030380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Being available for collection or return from home or </w:t>
      </w:r>
      <w:proofErr w:type="gramStart"/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other</w:t>
      </w:r>
      <w:proofErr w:type="gramEnd"/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agreed place</w:t>
      </w:r>
    </w:p>
    <w:p w14:paraId="6B4AFB18" w14:textId="77777777" w:rsidR="00303800" w:rsidRPr="00B923D4" w:rsidRDefault="00303800" w:rsidP="00303800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Making the books available at association meetings</w:t>
      </w:r>
    </w:p>
    <w:p w14:paraId="1517E832" w14:textId="1ED9DEFD" w:rsidR="00303800" w:rsidRPr="00B923D4" w:rsidRDefault="00303800" w:rsidP="003038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Maintaining the central list of stock on the NSBKA website</w:t>
      </w:r>
      <w:r w:rsidRPr="00303800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and 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audit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stock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.</w:t>
      </w:r>
    </w:p>
    <w:p w14:paraId="4A8529C1" w14:textId="2AC6F397" w:rsidR="00303800" w:rsidRPr="00303800" w:rsidRDefault="00303800" w:rsidP="0030380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303800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Directing enquiries about reference books for study to the education officer or other appropriate member</w:t>
      </w:r>
    </w:p>
    <w:p w14:paraId="4B167FDC" w14:textId="2D7BA4B3" w:rsidR="00AD658A" w:rsidRPr="008221BD" w:rsidRDefault="004B3BE2" w:rsidP="00AD658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</w:pPr>
      <w:r w:rsidRPr="008221B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en-GB"/>
        </w:rPr>
        <w:lastRenderedPageBreak/>
        <w:t>Newsletter Editor(s)</w:t>
      </w:r>
    </w:p>
    <w:p w14:paraId="42336CE7" w14:textId="77777777" w:rsidR="00B923D4" w:rsidRPr="00B923D4" w:rsidRDefault="00B923D4" w:rsidP="00AD658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Time Required:  </w:t>
      </w:r>
      <w:proofErr w:type="spellStart"/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approx</w:t>
      </w:r>
      <w:proofErr w:type="spellEnd"/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 xml:space="preserve"> 10 hours a month plus attendance at meetings.  More time if the editor(s) </w:t>
      </w:r>
      <w:proofErr w:type="gramStart"/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have to</w:t>
      </w:r>
      <w:proofErr w:type="gramEnd"/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 xml:space="preserve"> compose a significant number of the articles for Beelines. </w:t>
      </w:r>
    </w:p>
    <w:p w14:paraId="49E5B5DB" w14:textId="77777777" w:rsidR="00B923D4" w:rsidRPr="00B923D4" w:rsidRDefault="00B923D4" w:rsidP="00AD658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 xml:space="preserve">The role can be done by one experienced </w:t>
      </w:r>
      <w:proofErr w:type="gramStart"/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bee-keeper</w:t>
      </w:r>
      <w:proofErr w:type="gramEnd"/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, or job-shared between two (perhaps one experienced, and one newer). </w:t>
      </w:r>
    </w:p>
    <w:p w14:paraId="0C7E6788" w14:textId="7CF6654B" w:rsidR="00B923D4" w:rsidRPr="00B923D4" w:rsidRDefault="00B923D4" w:rsidP="00AD658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 xml:space="preserve">The editor(s) should preferably be visible member(s) of NSBKA, </w:t>
      </w:r>
      <w:r w:rsidR="0030380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 xml:space="preserve">able to </w:t>
      </w:r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attend most Association events. </w:t>
      </w:r>
    </w:p>
    <w:p w14:paraId="68567F21" w14:textId="77777777" w:rsidR="00B923D4" w:rsidRPr="00B923D4" w:rsidRDefault="00B923D4" w:rsidP="00AD658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Basic computer and word processing skills, internet access, and the ability to take and manage digital photographs are necessary. </w:t>
      </w:r>
    </w:p>
    <w:p w14:paraId="59581411" w14:textId="77777777" w:rsidR="00B923D4" w:rsidRPr="00B923D4" w:rsidRDefault="00B923D4" w:rsidP="00AD658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>Other requirements include: liaison with Committee members for Association input; the ability to encourage members to write articles and take photographs, or produce them if copy is short; and sufficient time management skills to ensure publication around the 1st of each month. </w:t>
      </w:r>
    </w:p>
    <w:p w14:paraId="0B9EEB38" w14:textId="77777777" w:rsidR="004B3BE2" w:rsidRPr="00B923D4" w:rsidRDefault="004B3BE2" w:rsidP="00AD65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</w:p>
    <w:p w14:paraId="3912491F" w14:textId="1398E742" w:rsidR="00AD658A" w:rsidRPr="00303800" w:rsidRDefault="004B3BE2" w:rsidP="00AD658A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GB"/>
        </w:rPr>
      </w:pPr>
      <w:r w:rsidRPr="00AD658A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eastAsia="en-GB"/>
        </w:rPr>
        <w:t>Association Webmaster</w:t>
      </w:r>
    </w:p>
    <w:p w14:paraId="356B958D" w14:textId="581C88EC" w:rsidR="004B3BE2" w:rsidRPr="00B923D4" w:rsidRDefault="00AD658A" w:rsidP="00AD658A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Hosting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the association website </w:t>
      </w:r>
    </w:p>
    <w:p w14:paraId="7B550CD9" w14:textId="72D954C8" w:rsidR="004B3BE2" w:rsidRPr="00B923D4" w:rsidRDefault="00AD658A" w:rsidP="00AD65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M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aintain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information on the website in an </w:t>
      </w:r>
      <w:proofErr w:type="gramStart"/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up to date</w:t>
      </w:r>
      <w:proofErr w:type="gramEnd"/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manner. This primarily requires two key periods of activity:</w:t>
      </w:r>
    </w:p>
    <w:p w14:paraId="08DADDBE" w14:textId="009ED1D7" w:rsidR="004B3BE2" w:rsidRPr="00B923D4" w:rsidRDefault="004B3BE2" w:rsidP="00AD658A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November/December - updat</w:t>
      </w:r>
      <w:r w:rsidR="00AD658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new committee details (post AGM), following year's programme details and membership contacts</w:t>
      </w:r>
    </w:p>
    <w:p w14:paraId="4F796DB5" w14:textId="5904966D" w:rsidR="004B3BE2" w:rsidRPr="00B923D4" w:rsidRDefault="004B3BE2" w:rsidP="00AD658A">
      <w:pPr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March/April - updat</w:t>
      </w:r>
      <w:r w:rsidR="00AD658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membership contacts (after renewals) and swarm collection list (prior to swarming season)</w:t>
      </w:r>
    </w:p>
    <w:p w14:paraId="00728EA0" w14:textId="3C3C3FC5" w:rsidR="004B3BE2" w:rsidRPr="00B923D4" w:rsidRDefault="00AD658A" w:rsidP="00AD65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Updating as required: 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Library book list, useful links, forthcoming course info etc.</w:t>
      </w:r>
    </w:p>
    <w:p w14:paraId="45D649BF" w14:textId="3D81A8D4" w:rsidR="004B3BE2" w:rsidRPr="00B923D4" w:rsidRDefault="00AD658A" w:rsidP="00AD658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P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roduc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ing</w:t>
      </w:r>
      <w:r w:rsidR="004B3BE2"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 xml:space="preserve"> the fold-out printable annual programme booklet</w:t>
      </w:r>
    </w:p>
    <w:p w14:paraId="48D7F203" w14:textId="77777777" w:rsidR="004B3BE2" w:rsidRPr="00AD658A" w:rsidRDefault="004B3BE2" w:rsidP="00AD65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AD658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Opportunities:</w:t>
      </w:r>
    </w:p>
    <w:p w14:paraId="1F6C494A" w14:textId="77777777" w:rsidR="004B3BE2" w:rsidRPr="00B923D4" w:rsidRDefault="004B3BE2" w:rsidP="00AD65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To redesign or refresh the website, develop the content and photography</w:t>
      </w:r>
    </w:p>
    <w:p w14:paraId="18445A73" w14:textId="77777777" w:rsidR="004B3BE2" w:rsidRPr="00B923D4" w:rsidRDefault="004B3BE2" w:rsidP="00AD658A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Chance to develop/practise technical web design skills</w:t>
      </w:r>
    </w:p>
    <w:p w14:paraId="114EBAF5" w14:textId="77777777" w:rsidR="004B3BE2" w:rsidRPr="00AD658A" w:rsidRDefault="004B3BE2" w:rsidP="00AD65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AD658A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Requirements:</w:t>
      </w:r>
    </w:p>
    <w:p w14:paraId="1466FFEE" w14:textId="77777777" w:rsidR="004B3BE2" w:rsidRPr="00B923D4" w:rsidRDefault="004B3BE2" w:rsidP="00AD658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Access to computer, suitable web-design and photo editing software and web hosting space</w:t>
      </w:r>
    </w:p>
    <w:p w14:paraId="4E750668" w14:textId="77777777" w:rsidR="004B3BE2" w:rsidRPr="00B923D4" w:rsidRDefault="004B3BE2" w:rsidP="00AD658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A reasonable level of technical skills in web-design</w:t>
      </w:r>
    </w:p>
    <w:p w14:paraId="2687AB55" w14:textId="3D53971A" w:rsidR="004B3BE2" w:rsidRPr="00B923D4" w:rsidRDefault="004B3BE2" w:rsidP="00AD658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eastAsia="en-GB"/>
        </w:rPr>
      </w:pPr>
      <w:r w:rsidRPr="00B923D4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Design awareness</w:t>
      </w:r>
    </w:p>
    <w:p w14:paraId="27D94B73" w14:textId="77777777" w:rsidR="00B57FBB" w:rsidRPr="00B923D4" w:rsidRDefault="00B57FBB" w:rsidP="00B57FBB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  <w:lang w:eastAsia="en-GB"/>
        </w:rPr>
      </w:pPr>
    </w:p>
    <w:sectPr w:rsidR="00B57FBB" w:rsidRPr="00B923D4" w:rsidSect="0030380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1C42" w14:textId="77777777" w:rsidR="000D72BB" w:rsidRDefault="000D72BB" w:rsidP="007A3F96">
      <w:pPr>
        <w:spacing w:after="0" w:line="240" w:lineRule="auto"/>
      </w:pPr>
      <w:r>
        <w:separator/>
      </w:r>
    </w:p>
  </w:endnote>
  <w:endnote w:type="continuationSeparator" w:id="0">
    <w:p w14:paraId="27B8D0E0" w14:textId="77777777" w:rsidR="000D72BB" w:rsidRDefault="000D72BB" w:rsidP="007A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1720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5B7ED" w14:textId="399CDC55" w:rsidR="007A3F96" w:rsidRDefault="007A3F96" w:rsidP="007532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30F7B" w14:textId="77777777" w:rsidR="007A3F96" w:rsidRDefault="007A3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6555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516D9" w14:textId="1067AC17" w:rsidR="007A3F96" w:rsidRDefault="007A3F96" w:rsidP="007532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4DB77D" w14:textId="77777777" w:rsidR="007A3F96" w:rsidRDefault="007A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E00F" w14:textId="77777777" w:rsidR="000D72BB" w:rsidRDefault="000D72BB" w:rsidP="007A3F96">
      <w:pPr>
        <w:spacing w:after="0" w:line="240" w:lineRule="auto"/>
      </w:pPr>
      <w:r>
        <w:separator/>
      </w:r>
    </w:p>
  </w:footnote>
  <w:footnote w:type="continuationSeparator" w:id="0">
    <w:p w14:paraId="28AE665A" w14:textId="77777777" w:rsidR="000D72BB" w:rsidRDefault="000D72BB" w:rsidP="007A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99"/>
    <w:multiLevelType w:val="hybridMultilevel"/>
    <w:tmpl w:val="09D8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A01"/>
    <w:multiLevelType w:val="multilevel"/>
    <w:tmpl w:val="DF2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20346"/>
    <w:multiLevelType w:val="hybridMultilevel"/>
    <w:tmpl w:val="845AF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6B3E"/>
    <w:multiLevelType w:val="hybridMultilevel"/>
    <w:tmpl w:val="028AB9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4D4A23"/>
    <w:multiLevelType w:val="multilevel"/>
    <w:tmpl w:val="CF9A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23883"/>
    <w:multiLevelType w:val="hybridMultilevel"/>
    <w:tmpl w:val="51E8AD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E6A0725"/>
    <w:multiLevelType w:val="hybridMultilevel"/>
    <w:tmpl w:val="8DD6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9F7"/>
    <w:multiLevelType w:val="hybridMultilevel"/>
    <w:tmpl w:val="9A46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03E6A"/>
    <w:multiLevelType w:val="hybridMultilevel"/>
    <w:tmpl w:val="346A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47E8"/>
    <w:multiLevelType w:val="hybridMultilevel"/>
    <w:tmpl w:val="9476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2701"/>
    <w:multiLevelType w:val="hybridMultilevel"/>
    <w:tmpl w:val="F2380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84B6A"/>
    <w:multiLevelType w:val="hybridMultilevel"/>
    <w:tmpl w:val="B574B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7BD"/>
    <w:multiLevelType w:val="hybridMultilevel"/>
    <w:tmpl w:val="C4126A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011F0"/>
    <w:multiLevelType w:val="multilevel"/>
    <w:tmpl w:val="BE6E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581DE3"/>
    <w:multiLevelType w:val="hybridMultilevel"/>
    <w:tmpl w:val="9140D08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5F3A0C19"/>
    <w:multiLevelType w:val="hybridMultilevel"/>
    <w:tmpl w:val="C02E5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1D30"/>
    <w:multiLevelType w:val="hybridMultilevel"/>
    <w:tmpl w:val="E634F0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8734B28"/>
    <w:multiLevelType w:val="hybridMultilevel"/>
    <w:tmpl w:val="EEE210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03526"/>
    <w:multiLevelType w:val="multilevel"/>
    <w:tmpl w:val="58F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8E5A72"/>
    <w:multiLevelType w:val="hybridMultilevel"/>
    <w:tmpl w:val="3D1C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03DDD"/>
    <w:multiLevelType w:val="hybridMultilevel"/>
    <w:tmpl w:val="F1D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466D9"/>
    <w:multiLevelType w:val="hybridMultilevel"/>
    <w:tmpl w:val="D3F2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9"/>
  </w:num>
  <w:num w:numId="5">
    <w:abstractNumId w:val="21"/>
  </w:num>
  <w:num w:numId="6">
    <w:abstractNumId w:val="0"/>
  </w:num>
  <w:num w:numId="7">
    <w:abstractNumId w:val="3"/>
  </w:num>
  <w:num w:numId="8">
    <w:abstractNumId w:val="16"/>
  </w:num>
  <w:num w:numId="9">
    <w:abstractNumId w:val="5"/>
  </w:num>
  <w:num w:numId="10">
    <w:abstractNumId w:val="20"/>
  </w:num>
  <w:num w:numId="11">
    <w:abstractNumId w:val="6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  <w:num w:numId="17">
    <w:abstractNumId w:val="17"/>
  </w:num>
  <w:num w:numId="18">
    <w:abstractNumId w:val="2"/>
  </w:num>
  <w:num w:numId="19">
    <w:abstractNumId w:val="15"/>
  </w:num>
  <w:num w:numId="20">
    <w:abstractNumId w:val="12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B3"/>
    <w:rsid w:val="00061797"/>
    <w:rsid w:val="000715B3"/>
    <w:rsid w:val="00076662"/>
    <w:rsid w:val="000D72BB"/>
    <w:rsid w:val="000F7445"/>
    <w:rsid w:val="00184CD3"/>
    <w:rsid w:val="00230190"/>
    <w:rsid w:val="00236B5C"/>
    <w:rsid w:val="00303800"/>
    <w:rsid w:val="00316728"/>
    <w:rsid w:val="003A726A"/>
    <w:rsid w:val="003B3A5C"/>
    <w:rsid w:val="003D2E10"/>
    <w:rsid w:val="00475E1F"/>
    <w:rsid w:val="004B009F"/>
    <w:rsid w:val="004B3BE2"/>
    <w:rsid w:val="004D7D9A"/>
    <w:rsid w:val="004E6EB8"/>
    <w:rsid w:val="00530AEA"/>
    <w:rsid w:val="00534D20"/>
    <w:rsid w:val="00614CC2"/>
    <w:rsid w:val="006522D0"/>
    <w:rsid w:val="00671ACE"/>
    <w:rsid w:val="00692964"/>
    <w:rsid w:val="006A114D"/>
    <w:rsid w:val="006A1BA9"/>
    <w:rsid w:val="006A6C2E"/>
    <w:rsid w:val="006E11BA"/>
    <w:rsid w:val="006E7336"/>
    <w:rsid w:val="00710E8D"/>
    <w:rsid w:val="00795901"/>
    <w:rsid w:val="0079750B"/>
    <w:rsid w:val="007A3F96"/>
    <w:rsid w:val="008221BD"/>
    <w:rsid w:val="00845DCF"/>
    <w:rsid w:val="008B32D1"/>
    <w:rsid w:val="008C0F18"/>
    <w:rsid w:val="009E317D"/>
    <w:rsid w:val="00A768EF"/>
    <w:rsid w:val="00A94D95"/>
    <w:rsid w:val="00AD658A"/>
    <w:rsid w:val="00B3683A"/>
    <w:rsid w:val="00B44798"/>
    <w:rsid w:val="00B57FBB"/>
    <w:rsid w:val="00B868C6"/>
    <w:rsid w:val="00B923D4"/>
    <w:rsid w:val="00BB4269"/>
    <w:rsid w:val="00BF1BFA"/>
    <w:rsid w:val="00C515B4"/>
    <w:rsid w:val="00C63BDB"/>
    <w:rsid w:val="00CB41C4"/>
    <w:rsid w:val="00D37AC6"/>
    <w:rsid w:val="00ED7EB3"/>
    <w:rsid w:val="00F07E34"/>
    <w:rsid w:val="00F66FE1"/>
    <w:rsid w:val="00F966F1"/>
    <w:rsid w:val="00F96DE1"/>
    <w:rsid w:val="00FB3E96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ACB66"/>
  <w15:docId w15:val="{1614410D-2740-4866-A0F7-C30570A7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D7E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901"/>
    <w:pPr>
      <w:ind w:left="720"/>
      <w:contextualSpacing/>
    </w:pPr>
  </w:style>
  <w:style w:type="paragraph" w:customStyle="1" w:styleId="yiv3021734393msonormal">
    <w:name w:val="yiv3021734393msonormal"/>
    <w:basedOn w:val="Normal"/>
    <w:rsid w:val="00B92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3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9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A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2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Members</vt:lpstr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Members</dc:title>
  <dc:subject/>
  <dc:creator>Paul</dc:creator>
  <cp:keywords/>
  <dc:description/>
  <cp:lastModifiedBy>Alison Hine</cp:lastModifiedBy>
  <cp:revision>9</cp:revision>
  <cp:lastPrinted>2021-09-22T14:07:00Z</cp:lastPrinted>
  <dcterms:created xsi:type="dcterms:W3CDTF">2021-09-23T09:21:00Z</dcterms:created>
  <dcterms:modified xsi:type="dcterms:W3CDTF">2021-09-27T12:46:00Z</dcterms:modified>
</cp:coreProperties>
</file>